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CE" w:rsidRDefault="00C545CE">
      <w:pPr>
        <w:pStyle w:val="Corpodetexto"/>
        <w:rPr>
          <w:b w:val="0"/>
          <w:sz w:val="20"/>
        </w:rPr>
      </w:pPr>
    </w:p>
    <w:p w:rsidR="00C545CE" w:rsidRDefault="00C545CE">
      <w:pPr>
        <w:pStyle w:val="Corpodetexto"/>
        <w:rPr>
          <w:b w:val="0"/>
          <w:sz w:val="20"/>
        </w:rPr>
      </w:pPr>
    </w:p>
    <w:p w:rsidR="00C545CE" w:rsidRDefault="00C545CE">
      <w:pPr>
        <w:pStyle w:val="Corpodetexto"/>
        <w:spacing w:before="1"/>
        <w:rPr>
          <w:b w:val="0"/>
          <w:sz w:val="29"/>
        </w:rPr>
      </w:pPr>
    </w:p>
    <w:p w:rsidR="00FD007C" w:rsidRDefault="00FD007C">
      <w:pPr>
        <w:pStyle w:val="Corpodetexto"/>
        <w:spacing w:before="90"/>
        <w:ind w:left="497"/>
        <w:rPr>
          <w:spacing w:val="-2"/>
        </w:rPr>
      </w:pPr>
    </w:p>
    <w:p w:rsidR="00FD007C" w:rsidRDefault="00FD007C">
      <w:pPr>
        <w:pStyle w:val="Corpodetexto"/>
        <w:spacing w:before="90"/>
        <w:ind w:left="497"/>
        <w:rPr>
          <w:spacing w:val="-2"/>
        </w:rPr>
      </w:pPr>
    </w:p>
    <w:p w:rsidR="00C545CE" w:rsidRDefault="006762FE">
      <w:pPr>
        <w:pStyle w:val="Corpodetexto"/>
        <w:spacing w:before="90"/>
        <w:ind w:left="497"/>
      </w:pPr>
      <w:r>
        <w:rPr>
          <w:spacing w:val="-2"/>
        </w:rPr>
        <w:t>EXCELENTÍSSIM</w:t>
      </w:r>
      <w:r w:rsidR="00A01A0B"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 w:rsidR="00C545CE" w:rsidRDefault="00C545CE">
      <w:pPr>
        <w:pStyle w:val="Corpodetexto"/>
        <w:spacing w:before="9"/>
        <w:rPr>
          <w:sz w:val="23"/>
        </w:rPr>
      </w:pPr>
    </w:p>
    <w:p w:rsidR="00C545CE" w:rsidRPr="00367FF9" w:rsidRDefault="00367FF9" w:rsidP="00367FF9">
      <w:pPr>
        <w:pStyle w:val="Corpodetexto"/>
        <w:spacing w:before="100" w:beforeAutospacing="1" w:after="100" w:afterAutospacing="1"/>
      </w:pPr>
      <w:r>
        <w:t xml:space="preserve">                                                                                                                                    </w:t>
      </w:r>
      <w:r w:rsidR="006475B7">
        <w:t xml:space="preserve"> </w:t>
      </w:r>
      <w:r w:rsidR="006762FE">
        <w:t>N.º</w:t>
      </w:r>
      <w:r w:rsidR="006762FE">
        <w:rPr>
          <w:spacing w:val="-7"/>
        </w:rPr>
        <w:t xml:space="preserve"> </w:t>
      </w:r>
      <w:r w:rsidR="00EB7F25">
        <w:t>0</w:t>
      </w:r>
      <w:r w:rsidR="004113A2">
        <w:t>11</w:t>
      </w:r>
      <w:r w:rsidR="00500BED">
        <w:t>/</w:t>
      </w:r>
      <w:r w:rsidR="001D52D1">
        <w:t>2024</w:t>
      </w:r>
    </w:p>
    <w:p w:rsidR="00FD6FEB" w:rsidRDefault="004564C5" w:rsidP="004D4F69">
      <w:pPr>
        <w:spacing w:before="1"/>
        <w:ind w:left="264" w:right="909" w:firstLine="2832"/>
        <w:jc w:val="both"/>
        <w:rPr>
          <w:sz w:val="24"/>
        </w:rPr>
      </w:pPr>
      <w:r>
        <w:rPr>
          <w:sz w:val="24"/>
        </w:rPr>
        <w:t xml:space="preserve">   Os</w:t>
      </w:r>
      <w:r w:rsidR="00CE173F">
        <w:rPr>
          <w:sz w:val="24"/>
        </w:rPr>
        <w:t xml:space="preserve"> </w:t>
      </w:r>
      <w:r>
        <w:rPr>
          <w:sz w:val="24"/>
        </w:rPr>
        <w:t>signatários abaixo assinados, Vereadores</w:t>
      </w:r>
      <w:r w:rsidR="00FD6FEB">
        <w:rPr>
          <w:sz w:val="24"/>
        </w:rPr>
        <w:t xml:space="preserve"> com assento nesta</w:t>
      </w:r>
    </w:p>
    <w:p w:rsidR="00C545CE" w:rsidRDefault="006762FE" w:rsidP="004D4F69">
      <w:pPr>
        <w:spacing w:before="1"/>
        <w:ind w:right="909"/>
        <w:jc w:val="both"/>
        <w:rPr>
          <w:sz w:val="24"/>
        </w:rPr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Legislativa, vêm com </w:t>
      </w:r>
      <w:r w:rsidR="00CE173F">
        <w:rPr>
          <w:sz w:val="24"/>
        </w:rPr>
        <w:t>o máximo respeito perante V. Ex</w:t>
      </w:r>
      <w:r>
        <w:rPr>
          <w:sz w:val="24"/>
        </w:rPr>
        <w:t>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 w:rsidR="00C545CE" w:rsidRDefault="00E854D5" w:rsidP="004D4F69">
      <w:pPr>
        <w:pStyle w:val="Corpodetexto"/>
        <w:spacing w:before="11"/>
        <w:jc w:val="both"/>
        <w:rPr>
          <w:b w:val="0"/>
          <w:sz w:val="21"/>
        </w:rPr>
      </w:pPr>
      <w:r w:rsidRPr="00E854D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2pt;margin-top:14.7pt;width:495.85pt;height:119.9pt;z-index:-251659264;mso-wrap-distance-left:0;mso-wrap-distance-right:0;mso-position-horizontal-relative:page" filled="f" strokeweight=".14pt">
            <v:textbox style="mso-next-textbox:#_x0000_s1028" inset="0,0,0,0">
              <w:txbxContent>
                <w:p w:rsidR="002A6555" w:rsidRDefault="002A6555" w:rsidP="00D13D26">
                  <w:pPr>
                    <w:spacing w:before="54"/>
                    <w:ind w:left="142"/>
                  </w:pPr>
                  <w:r>
                    <w:t>INDICAÇÃO:</w:t>
                  </w:r>
                  <w:r>
                    <w:rPr>
                      <w:spacing w:val="48"/>
                    </w:rPr>
                    <w:t xml:space="preserve"> </w:t>
                  </w:r>
                  <w:r w:rsidR="004113A2">
                    <w:t>011</w:t>
                  </w:r>
                  <w:r w:rsidR="0008481B">
                    <w:t xml:space="preserve"> </w:t>
                  </w:r>
                  <w:r w:rsidR="001D52D1">
                    <w:t>2024</w:t>
                  </w:r>
                </w:p>
                <w:p w:rsidR="002A6555" w:rsidRDefault="002A6555">
                  <w:pPr>
                    <w:pStyle w:val="Corpodetexto"/>
                    <w:spacing w:before="10"/>
                    <w:rPr>
                      <w:b w:val="0"/>
                      <w:sz w:val="20"/>
                    </w:rPr>
                  </w:pPr>
                </w:p>
                <w:p w:rsidR="00EB7F25" w:rsidRPr="00D550B6" w:rsidRDefault="002A6555" w:rsidP="00EB7F25">
                  <w:pPr>
                    <w:pStyle w:val="Default"/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EB7F25">
                    <w:t xml:space="preserve">Que o Chefe do Poder Executivo, </w:t>
                  </w:r>
                  <w:r w:rsidR="004113A2">
                    <w:t>na medida do possível</w:t>
                  </w:r>
                  <w:r w:rsidR="00D550B6">
                    <w:rPr>
                      <w:b/>
                      <w:bCs/>
                    </w:rPr>
                    <w:t xml:space="preserve">, </w:t>
                  </w:r>
                  <w:r w:rsidR="00AE14F8" w:rsidRPr="00AE14F8">
                    <w:rPr>
                      <w:bCs/>
                    </w:rPr>
                    <w:t xml:space="preserve">juntamente com a secretária de obras </w:t>
                  </w:r>
                  <w:proofErr w:type="spellStart"/>
                  <w:r w:rsidR="00AE14F8" w:rsidRPr="00AE14F8">
                    <w:rPr>
                      <w:bCs/>
                    </w:rPr>
                    <w:t>providêncie</w:t>
                  </w:r>
                  <w:proofErr w:type="spellEnd"/>
                  <w:proofErr w:type="gramStart"/>
                  <w:r w:rsidR="00AE14F8" w:rsidRPr="00AE14F8">
                    <w:rPr>
                      <w:bCs/>
                    </w:rPr>
                    <w:t xml:space="preserve">  </w:t>
                  </w:r>
                  <w:proofErr w:type="gramEnd"/>
                  <w:r w:rsidR="00AE14F8" w:rsidRPr="00AE14F8">
                    <w:rPr>
                      <w:bCs/>
                    </w:rPr>
                    <w:t xml:space="preserve">uma parceria com a prefeitura do   </w:t>
                  </w:r>
                  <w:proofErr w:type="spellStart"/>
                  <w:r w:rsidR="00AE14F8" w:rsidRPr="00AE14F8">
                    <w:rPr>
                      <w:bCs/>
                    </w:rPr>
                    <w:t>municipio</w:t>
                  </w:r>
                  <w:proofErr w:type="spellEnd"/>
                  <w:r w:rsidR="00AE14F8" w:rsidRPr="00AE14F8">
                    <w:rPr>
                      <w:bCs/>
                    </w:rPr>
                    <w:t xml:space="preserve">  curitibanos para promover a construção da ponte estrada geral que dá acesso a antiga pasta estrada geral  cartões </w:t>
                  </w:r>
                  <w:proofErr w:type="spellStart"/>
                  <w:r w:rsidR="00AE14F8" w:rsidRPr="00AE14F8">
                    <w:rPr>
                      <w:bCs/>
                    </w:rPr>
                    <w:t>exbravati</w:t>
                  </w:r>
                  <w:proofErr w:type="spellEnd"/>
                  <w:r w:rsidR="00AE14F8" w:rsidRPr="00AE14F8">
                    <w:rPr>
                      <w:bCs/>
                    </w:rPr>
                    <w:t xml:space="preserve"> pois a mesma é divisa de município</w:t>
                  </w:r>
                </w:p>
                <w:p w:rsidR="00AC25E7" w:rsidRPr="00EB7F25" w:rsidRDefault="00AC25E7" w:rsidP="00EB7F25">
                  <w:pPr>
                    <w:pStyle w:val="Corpodetexto"/>
                    <w:spacing w:before="240" w:line="360" w:lineRule="auto"/>
                    <w:ind w:left="142" w:right="142"/>
                    <w:jc w:val="both"/>
                  </w:pPr>
                </w:p>
              </w:txbxContent>
            </v:textbox>
            <w10:wrap type="topAndBottom" anchorx="page"/>
          </v:shape>
        </w:pict>
      </w:r>
    </w:p>
    <w:p w:rsidR="00C545CE" w:rsidRDefault="00E854D5">
      <w:pPr>
        <w:pStyle w:val="Corpodetexto"/>
        <w:spacing w:before="6"/>
        <w:rPr>
          <w:b w:val="0"/>
          <w:sz w:val="5"/>
        </w:rPr>
      </w:pPr>
      <w:r w:rsidRPr="00E854D5">
        <w:pict>
          <v:shape id="_x0000_s1027" type="#_x0000_t202" style="position:absolute;margin-left:73.2pt;margin-top:128.8pt;width:495.5pt;height:114pt;z-index:-251658240;mso-wrap-distance-left:0;mso-wrap-distance-right:0;mso-position-horizontal-relative:page" filled="f" strokeweight=".14pt">
            <v:textbox inset="0,0,0,0">
              <w:txbxContent>
                <w:p w:rsidR="00317752" w:rsidRDefault="00317752" w:rsidP="00317752">
                  <w:pPr>
                    <w:spacing w:before="58"/>
                    <w:ind w:left="146"/>
                  </w:pPr>
                </w:p>
                <w:p w:rsidR="00317752" w:rsidRDefault="002A6555" w:rsidP="00317752">
                  <w:pPr>
                    <w:spacing w:before="58"/>
                    <w:ind w:left="146"/>
                  </w:pPr>
                  <w:r>
                    <w:t xml:space="preserve">JUSTIFICATIVA: </w:t>
                  </w:r>
                </w:p>
                <w:p w:rsidR="00EB7F25" w:rsidRDefault="00EB7F25" w:rsidP="00EB7F25">
                  <w:pPr>
                    <w:pStyle w:val="Default"/>
                  </w:pPr>
                </w:p>
                <w:p w:rsidR="00CC729F" w:rsidRDefault="00EB7F25" w:rsidP="00CC729F">
                  <w:pPr>
                    <w:jc w:val="both"/>
                  </w:pPr>
                  <w:r>
                    <w:t xml:space="preserve"> </w:t>
                  </w:r>
                  <w:r>
                    <w:t xml:space="preserve">Faz se </w:t>
                  </w:r>
                  <w:r>
                    <w:t>a presente indicação</w:t>
                  </w:r>
                  <w:r w:rsidR="00AE14F8">
                    <w:t>,</w:t>
                  </w:r>
                  <w:r w:rsidR="00AE14F8" w:rsidRPr="00AE14F8">
                    <w:t xml:space="preserve"> pois a referida ponte foi levada com a fortes chuvas do mês de outubro de 2023 o</w:t>
                  </w:r>
                  <w:r w:rsidR="00AE14F8">
                    <w:t>s</w:t>
                  </w:r>
                  <w:r w:rsidR="00AE14F8" w:rsidRPr="00AE14F8">
                    <w:t xml:space="preserve"> moradores do interior estão fazendo mas de 50 km para poder vim ao comércio e posto de saúde do município!!</w:t>
                  </w:r>
                </w:p>
                <w:p w:rsidR="00A2189C" w:rsidRDefault="00A2189C" w:rsidP="00EB7F25">
                  <w:pPr>
                    <w:jc w:val="both"/>
                  </w:pPr>
                </w:p>
              </w:txbxContent>
            </v:textbox>
            <w10:wrap type="topAndBottom" anchorx="page"/>
          </v:shape>
        </w:pict>
      </w:r>
    </w:p>
    <w:p w:rsidR="00C545CE" w:rsidRDefault="006762FE" w:rsidP="00FD6FEB">
      <w:pPr>
        <w:spacing w:before="173" w:line="274" w:lineRule="exact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 w:rsidR="004D4F69" w:rsidRDefault="006762FE" w:rsidP="00FD6FEB">
      <w:pPr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 w:rsidR="00C545CE" w:rsidRDefault="006762FE" w:rsidP="00FD6FEB">
      <w:pPr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</w:t>
      </w:r>
      <w:r w:rsidR="004113A2">
        <w:rPr>
          <w:spacing w:val="1"/>
          <w:sz w:val="24"/>
        </w:rPr>
        <w:t>07</w:t>
      </w:r>
      <w:r w:rsidR="004113A2">
        <w:rPr>
          <w:spacing w:val="-1"/>
          <w:sz w:val="24"/>
        </w:rPr>
        <w:t>/05</w:t>
      </w:r>
      <w:r w:rsidR="001D52D1">
        <w:rPr>
          <w:spacing w:val="-1"/>
          <w:sz w:val="24"/>
        </w:rPr>
        <w:t>/2024</w:t>
      </w:r>
    </w:p>
    <w:p w:rsidR="00185D90" w:rsidRDefault="00185D90">
      <w:pPr>
        <w:ind w:left="264" w:right="6537"/>
        <w:rPr>
          <w:spacing w:val="-1"/>
          <w:sz w:val="24"/>
        </w:rPr>
      </w:pPr>
    </w:p>
    <w:p w:rsidR="00B2167E" w:rsidRDefault="00B2167E">
      <w:pPr>
        <w:ind w:left="264" w:right="6537"/>
        <w:rPr>
          <w:spacing w:val="-1"/>
          <w:sz w:val="24"/>
        </w:rPr>
      </w:pPr>
    </w:p>
    <w:p w:rsidR="00185D90" w:rsidRDefault="00185D90" w:rsidP="00EB7F25">
      <w:pPr>
        <w:ind w:right="6537"/>
        <w:rPr>
          <w:spacing w:val="-1"/>
          <w:sz w:val="24"/>
        </w:rPr>
      </w:pPr>
    </w:p>
    <w:p w:rsidR="0047593F" w:rsidRDefault="0047593F" w:rsidP="0047593F">
      <w:pPr>
        <w:pStyle w:val="Corpodetexto"/>
        <w:rPr>
          <w:b w:val="0"/>
          <w:sz w:val="20"/>
        </w:rPr>
      </w:pPr>
      <w:r>
        <w:rPr>
          <w:b w:val="0"/>
          <w:sz w:val="20"/>
        </w:rPr>
        <w:t>--------------------------------------------------                                   --------------------------------------------------</w:t>
      </w:r>
    </w:p>
    <w:p w:rsidR="0047593F" w:rsidRPr="0047593F" w:rsidRDefault="0047593F" w:rsidP="0047593F">
      <w:pPr>
        <w:pStyle w:val="Corpodetexto"/>
        <w:rPr>
          <w:sz w:val="22"/>
          <w:szCs w:val="22"/>
        </w:rPr>
      </w:pPr>
      <w:r w:rsidRPr="0047593F">
        <w:rPr>
          <w:sz w:val="22"/>
          <w:szCs w:val="22"/>
        </w:rPr>
        <w:t>Jonas Pereira</w:t>
      </w:r>
      <w:r w:rsidR="0008481B">
        <w:rPr>
          <w:sz w:val="22"/>
          <w:szCs w:val="22"/>
        </w:rPr>
        <w:t xml:space="preserve">                                                                      </w:t>
      </w:r>
      <w:r w:rsidR="0008481B" w:rsidRPr="0047593F">
        <w:rPr>
          <w:sz w:val="22"/>
          <w:szCs w:val="22"/>
        </w:rPr>
        <w:t xml:space="preserve">Maurelias Aires                                                                   </w:t>
      </w:r>
    </w:p>
    <w:p w:rsidR="00E663B5" w:rsidRDefault="0047593F" w:rsidP="0047593F">
      <w:pPr>
        <w:pStyle w:val="Corpodetexto"/>
        <w:rPr>
          <w:b w:val="0"/>
          <w:sz w:val="20"/>
        </w:rPr>
      </w:pPr>
      <w:r>
        <w:rPr>
          <w:b w:val="0"/>
          <w:sz w:val="20"/>
        </w:rPr>
        <w:t>Vereador                                                                                        Vereador</w:t>
      </w:r>
      <w:r w:rsidR="00B2167E">
        <w:rPr>
          <w:b w:val="0"/>
          <w:sz w:val="20"/>
        </w:rPr>
        <w:br w:type="textWrapping" w:clear="all"/>
        <w:t xml:space="preserve"> </w:t>
      </w:r>
    </w:p>
    <w:p w:rsidR="0047593F" w:rsidRDefault="0047593F" w:rsidP="0047593F">
      <w:pPr>
        <w:pStyle w:val="Corpodetexto"/>
        <w:tabs>
          <w:tab w:val="left" w:pos="2692"/>
        </w:tabs>
        <w:spacing w:before="6"/>
      </w:pPr>
      <w:r>
        <w:t xml:space="preserve">  </w:t>
      </w:r>
    </w:p>
    <w:p w:rsidR="0047593F" w:rsidRDefault="0047593F" w:rsidP="0047593F">
      <w:pPr>
        <w:pStyle w:val="Corpodetexto"/>
        <w:tabs>
          <w:tab w:val="left" w:pos="2692"/>
        </w:tabs>
        <w:spacing w:before="6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-----------------------------------------                               ------------------------------------------</w:t>
      </w:r>
    </w:p>
    <w:p w:rsidR="00C545CE" w:rsidRDefault="0047593F" w:rsidP="0047593F">
      <w:pPr>
        <w:pStyle w:val="Corpodetexto"/>
        <w:tabs>
          <w:tab w:val="left" w:pos="2692"/>
        </w:tabs>
        <w:spacing w:before="6"/>
      </w:pPr>
      <w:r>
        <w:t>Michel Moreira da Silva</w:t>
      </w:r>
      <w:r>
        <w:tab/>
        <w:t xml:space="preserve">                                         João Ubirajara da Silva</w:t>
      </w:r>
    </w:p>
    <w:sectPr w:rsidR="00C545CE" w:rsidSect="00C545CE">
      <w:type w:val="continuous"/>
      <w:pgSz w:w="11930" w:h="16860"/>
      <w:pgMar w:top="1600" w:right="2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545CE"/>
    <w:rsid w:val="00007B76"/>
    <w:rsid w:val="00010CFD"/>
    <w:rsid w:val="00030369"/>
    <w:rsid w:val="000337D8"/>
    <w:rsid w:val="0008481B"/>
    <w:rsid w:val="000B66C8"/>
    <w:rsid w:val="000C2884"/>
    <w:rsid w:val="000D5C46"/>
    <w:rsid w:val="000D617E"/>
    <w:rsid w:val="000F7894"/>
    <w:rsid w:val="00140163"/>
    <w:rsid w:val="00143A05"/>
    <w:rsid w:val="00157CB2"/>
    <w:rsid w:val="00170044"/>
    <w:rsid w:val="001748DC"/>
    <w:rsid w:val="00174A3B"/>
    <w:rsid w:val="00180F71"/>
    <w:rsid w:val="001850C1"/>
    <w:rsid w:val="00185D90"/>
    <w:rsid w:val="00192FC1"/>
    <w:rsid w:val="001B50F8"/>
    <w:rsid w:val="001B6E8C"/>
    <w:rsid w:val="001C03D8"/>
    <w:rsid w:val="001C30F3"/>
    <w:rsid w:val="001D160A"/>
    <w:rsid w:val="001D2D8B"/>
    <w:rsid w:val="001D52D1"/>
    <w:rsid w:val="001E2EA8"/>
    <w:rsid w:val="001F63E9"/>
    <w:rsid w:val="00212E6C"/>
    <w:rsid w:val="00217831"/>
    <w:rsid w:val="00254AE5"/>
    <w:rsid w:val="002641D5"/>
    <w:rsid w:val="00286F8E"/>
    <w:rsid w:val="002A002C"/>
    <w:rsid w:val="002A1399"/>
    <w:rsid w:val="002A6555"/>
    <w:rsid w:val="002D4971"/>
    <w:rsid w:val="002D78E2"/>
    <w:rsid w:val="002E5E6C"/>
    <w:rsid w:val="00317752"/>
    <w:rsid w:val="00321E5D"/>
    <w:rsid w:val="003350DE"/>
    <w:rsid w:val="00340438"/>
    <w:rsid w:val="00340E8B"/>
    <w:rsid w:val="0035116C"/>
    <w:rsid w:val="0035359E"/>
    <w:rsid w:val="003635CD"/>
    <w:rsid w:val="00363E14"/>
    <w:rsid w:val="00367FF9"/>
    <w:rsid w:val="0037210C"/>
    <w:rsid w:val="003845C6"/>
    <w:rsid w:val="003874AA"/>
    <w:rsid w:val="003B26E7"/>
    <w:rsid w:val="003B5F7A"/>
    <w:rsid w:val="003C04FF"/>
    <w:rsid w:val="003C5A00"/>
    <w:rsid w:val="003C6C73"/>
    <w:rsid w:val="003D4756"/>
    <w:rsid w:val="003F51AE"/>
    <w:rsid w:val="003F6891"/>
    <w:rsid w:val="00407468"/>
    <w:rsid w:val="004113A2"/>
    <w:rsid w:val="00450D86"/>
    <w:rsid w:val="00454451"/>
    <w:rsid w:val="004564C5"/>
    <w:rsid w:val="00456B05"/>
    <w:rsid w:val="00472EB0"/>
    <w:rsid w:val="0047593F"/>
    <w:rsid w:val="00492ADF"/>
    <w:rsid w:val="00493877"/>
    <w:rsid w:val="004A123B"/>
    <w:rsid w:val="004A1792"/>
    <w:rsid w:val="004B7B58"/>
    <w:rsid w:val="004D4F69"/>
    <w:rsid w:val="004F158F"/>
    <w:rsid w:val="004F52D0"/>
    <w:rsid w:val="00500BED"/>
    <w:rsid w:val="00503057"/>
    <w:rsid w:val="00511B9F"/>
    <w:rsid w:val="00522B23"/>
    <w:rsid w:val="005406E0"/>
    <w:rsid w:val="005442D2"/>
    <w:rsid w:val="0054663E"/>
    <w:rsid w:val="00550FFE"/>
    <w:rsid w:val="005607FB"/>
    <w:rsid w:val="00561DEA"/>
    <w:rsid w:val="005A0214"/>
    <w:rsid w:val="005A07BE"/>
    <w:rsid w:val="005A7002"/>
    <w:rsid w:val="005C3205"/>
    <w:rsid w:val="005F4536"/>
    <w:rsid w:val="005F4C70"/>
    <w:rsid w:val="006013B2"/>
    <w:rsid w:val="00606A98"/>
    <w:rsid w:val="00614B34"/>
    <w:rsid w:val="006277E8"/>
    <w:rsid w:val="00634DA4"/>
    <w:rsid w:val="006475B7"/>
    <w:rsid w:val="006762FE"/>
    <w:rsid w:val="00691944"/>
    <w:rsid w:val="00697BA1"/>
    <w:rsid w:val="006A2992"/>
    <w:rsid w:val="006D4152"/>
    <w:rsid w:val="006E16BB"/>
    <w:rsid w:val="006E64D4"/>
    <w:rsid w:val="006E79EA"/>
    <w:rsid w:val="006F20EB"/>
    <w:rsid w:val="00720512"/>
    <w:rsid w:val="00735F7F"/>
    <w:rsid w:val="00743A96"/>
    <w:rsid w:val="007474A4"/>
    <w:rsid w:val="00753620"/>
    <w:rsid w:val="00764A0C"/>
    <w:rsid w:val="00774B8E"/>
    <w:rsid w:val="00784873"/>
    <w:rsid w:val="00786C4D"/>
    <w:rsid w:val="007A3A72"/>
    <w:rsid w:val="007B4237"/>
    <w:rsid w:val="007C53B3"/>
    <w:rsid w:val="007D689B"/>
    <w:rsid w:val="007E2D24"/>
    <w:rsid w:val="007F565B"/>
    <w:rsid w:val="00802ACC"/>
    <w:rsid w:val="00811BAE"/>
    <w:rsid w:val="00812576"/>
    <w:rsid w:val="00823359"/>
    <w:rsid w:val="00860F0D"/>
    <w:rsid w:val="00865600"/>
    <w:rsid w:val="008A0F34"/>
    <w:rsid w:val="008C0ABC"/>
    <w:rsid w:val="008E6DFD"/>
    <w:rsid w:val="00902379"/>
    <w:rsid w:val="009461EE"/>
    <w:rsid w:val="00946813"/>
    <w:rsid w:val="009553ED"/>
    <w:rsid w:val="0097468A"/>
    <w:rsid w:val="00975465"/>
    <w:rsid w:val="009808B3"/>
    <w:rsid w:val="00984AE5"/>
    <w:rsid w:val="00993CA5"/>
    <w:rsid w:val="009A2146"/>
    <w:rsid w:val="009B342A"/>
    <w:rsid w:val="009D24D6"/>
    <w:rsid w:val="009D5117"/>
    <w:rsid w:val="009F6D56"/>
    <w:rsid w:val="00A01A0B"/>
    <w:rsid w:val="00A2189C"/>
    <w:rsid w:val="00A32205"/>
    <w:rsid w:val="00A44175"/>
    <w:rsid w:val="00A45ADD"/>
    <w:rsid w:val="00AA367D"/>
    <w:rsid w:val="00AC25E7"/>
    <w:rsid w:val="00AD08A4"/>
    <w:rsid w:val="00AE14F8"/>
    <w:rsid w:val="00AF5141"/>
    <w:rsid w:val="00B2167E"/>
    <w:rsid w:val="00B22316"/>
    <w:rsid w:val="00B32AC0"/>
    <w:rsid w:val="00B665C4"/>
    <w:rsid w:val="00B8643D"/>
    <w:rsid w:val="00B90A2E"/>
    <w:rsid w:val="00B93011"/>
    <w:rsid w:val="00B95876"/>
    <w:rsid w:val="00BB543D"/>
    <w:rsid w:val="00BC125D"/>
    <w:rsid w:val="00BD2E7A"/>
    <w:rsid w:val="00BF2D0D"/>
    <w:rsid w:val="00C01D54"/>
    <w:rsid w:val="00C04EC4"/>
    <w:rsid w:val="00C2396D"/>
    <w:rsid w:val="00C545CE"/>
    <w:rsid w:val="00C61B18"/>
    <w:rsid w:val="00C62FDF"/>
    <w:rsid w:val="00C87170"/>
    <w:rsid w:val="00C956CD"/>
    <w:rsid w:val="00C96D70"/>
    <w:rsid w:val="00CA2497"/>
    <w:rsid w:val="00CA3B19"/>
    <w:rsid w:val="00CC729F"/>
    <w:rsid w:val="00CD2C16"/>
    <w:rsid w:val="00CE173F"/>
    <w:rsid w:val="00D10446"/>
    <w:rsid w:val="00D13D26"/>
    <w:rsid w:val="00D220BB"/>
    <w:rsid w:val="00D24925"/>
    <w:rsid w:val="00D25290"/>
    <w:rsid w:val="00D32E69"/>
    <w:rsid w:val="00D4001F"/>
    <w:rsid w:val="00D42CB7"/>
    <w:rsid w:val="00D550B6"/>
    <w:rsid w:val="00D562C0"/>
    <w:rsid w:val="00D900A6"/>
    <w:rsid w:val="00DA1A51"/>
    <w:rsid w:val="00DA30B8"/>
    <w:rsid w:val="00DB34AA"/>
    <w:rsid w:val="00DB4C14"/>
    <w:rsid w:val="00DC0D0C"/>
    <w:rsid w:val="00DD20B9"/>
    <w:rsid w:val="00DE392C"/>
    <w:rsid w:val="00E0192D"/>
    <w:rsid w:val="00E20FB0"/>
    <w:rsid w:val="00E35317"/>
    <w:rsid w:val="00E37B5F"/>
    <w:rsid w:val="00E448B3"/>
    <w:rsid w:val="00E601AF"/>
    <w:rsid w:val="00E663B5"/>
    <w:rsid w:val="00E77BFB"/>
    <w:rsid w:val="00E81A53"/>
    <w:rsid w:val="00E854D5"/>
    <w:rsid w:val="00EB1A2B"/>
    <w:rsid w:val="00EB7F25"/>
    <w:rsid w:val="00F00E62"/>
    <w:rsid w:val="00F26292"/>
    <w:rsid w:val="00F278BF"/>
    <w:rsid w:val="00F5527D"/>
    <w:rsid w:val="00F56DF7"/>
    <w:rsid w:val="00F6217E"/>
    <w:rsid w:val="00F720AA"/>
    <w:rsid w:val="00F82F34"/>
    <w:rsid w:val="00FA4BE9"/>
    <w:rsid w:val="00FA5CC3"/>
    <w:rsid w:val="00FD007C"/>
    <w:rsid w:val="00FD44DF"/>
    <w:rsid w:val="00FD5FEF"/>
    <w:rsid w:val="00FD6FEB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45C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5C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545CE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545CE"/>
  </w:style>
  <w:style w:type="paragraph" w:customStyle="1" w:styleId="TableParagraph">
    <w:name w:val="Table Paragraph"/>
    <w:basedOn w:val="Normal"/>
    <w:uiPriority w:val="1"/>
    <w:qFormat/>
    <w:rsid w:val="00C545CE"/>
  </w:style>
  <w:style w:type="table" w:styleId="Tabelacomgrade">
    <w:name w:val="Table Grid"/>
    <w:basedOn w:val="Tabelanormal"/>
    <w:uiPriority w:val="59"/>
    <w:rsid w:val="00E6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F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E3DDC-7885-4B41-936C-CEDF023D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Dainatan</dc:creator>
  <cp:lastModifiedBy>Camara</cp:lastModifiedBy>
  <cp:revision>2</cp:revision>
  <cp:lastPrinted>2024-03-04T13:08:00Z</cp:lastPrinted>
  <dcterms:created xsi:type="dcterms:W3CDTF">2024-05-07T12:30:00Z</dcterms:created>
  <dcterms:modified xsi:type="dcterms:W3CDTF">2024-05-07T12:30:00Z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